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0249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PERSONAL SERVICE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EXECUTIVE DIRECTOR                 118,239                 118,239                 118,239                 118,239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CLASSIFIED POSITIONS             4,712,673               4,103,882               4,103,882               4,103,882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                                 (118.00)                (115.00)                (115.00)                (115.00)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UNCLASSIFIED POSITIONS             185,293                 199,488                 199,488                 199,488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(2.00)                  (1.00)                  (1.00)                  (1.00)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OTHER PERSONAL SERVICES             56,000                  56,000                  56,000                  56,000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10  TOTAL PERSONAL SERVICE            5,072,205               4,477,609               4,477,609               4,477,609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                                 (121.00)                (117.00)                (117.00)                (117.00)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OTHER OPERATING EXPENSES          5,599,377               3,642,583               3,642,583               3,642,583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14 TOTAL ADMINISTRATION              10,671,582               8,120,192               8,120,192               8,120,192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(121.00)                (117.00)                (117.00)                (117.00)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PROGRAMS AND SERVICES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A. CUSTOMER SERVICE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1. CUSTOMER SERVICE CENTERS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PERSONAL SERVICE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    CLASSIFIED POSITIONS          20,538,801              20,719,516              20,719,516              20,719,516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(846.00)                (817.00)                (817.00)                (817.00)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OTHER PERSONAL SERVICES           76,000               1,305,323               1,305,323               1,305,323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  TOTAL PERSONAL SERVICE         20,614,801              22,024,839              22,024,839              22,024,839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                                (846.00)                (817.00)                (817.00)                (817.00)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OTHER OPERATING EXPENSES       13,929,357              12,671,340              12,671,340              12,671,340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TOTAL CUSTOMER SERVICE CENTERS  34,544,158              34,696,179              34,696,179              34,696,179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                                   (846.00)                (817.00)                (817.00)                (817.00)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2. CUSTOMER SERVICE DELIVERY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   PERSONAL SERVICE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CLASSIFIED POSITIONS             779,867               3,341,203               3,341,203               3,341,203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33                                      (29.00)                (125.00)                (125.00)                (125.00)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 UNCLASSIFIED POSITIONS                                    96,449                  96,449                  96,449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                                                              (1.00)                  (1.00)                  (1.00)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OTHER PERSONAL SERVICES                                  107,037                 107,037                 107,037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 TOTAL PERSONAL SERVICE            779,867               3,544,689               3,544,689               3,544,689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 (29.00)                (126.00)                (126.00)                (126.00)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OTHER OPERATING EXPENSES        1,673,002               3,658,724               3,658,724               3,658,724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82-0002                                              SECTION  82                                                 PAGE 0250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 PLATE REPLACEMENT                                       3,350,000               3,350,000               3,350,000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  TOTAL SPECIAL ITEMS                                      3,350,000               3,350,000               3,350,000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TOTAL CUSTOMER SERVICE DELIVERY   2,452,869              10,553,413              10,553,413              10,553,413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(29.00)                (126.00)                (126.00)                (126.00)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TOTAL CUSTOMER SERVICE            36,997,027              45,249,592              45,249,592              45,249,592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(875.00)                (943.00)                (943.00)                (943.00)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II. PROGRAMS AND SERVICES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B.  PROCEDURES AND COMPLIANCE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 PERSONAL SERVICE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12    CLASSIFIED POSITIONS            3,767,914               3,610,999               3,610,999               3,610,999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(146.00)                (130.00)                (130.00)                (130.00)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UNCLASSIFIED POSITIONS             93,385                  96,187                  96,187                  96,187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                                     (1.00)                  (1.00)                  (1.00)                  (1.00)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OTHER PERSONAL SERVICES            71,000                  56,106                  56,106                  56,106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 TOTAL PERSONAL SERVICE           3,932,299               3,763,292               3,763,292               3,763,292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18                                     (147.00)                (131.00)                (131.00)                (131.00)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OTHER OPERATING EXPENSES         3,305,057               3,224,333               3,224,333               3,224,333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TOTAL PROCEDURES AND COMPLIANCE   7,237,356               6,987,625               6,987,625               6,987,625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                                (147.00)                (131.00)                (131.00)                (131.00)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II. PROGRAMS AND SERVICES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C.  VEHICLE SERVICES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PERSONAL SERVICE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 CLASSIFIED POSITIONS           3,051,456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27                                     (123.00)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    UNCLASSIFIED POSITIONS            93,640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   (1.00)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OTHER PERSONAL SERVICES           99,500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   TOTAL PERSONAL SERVICE          3,244,596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32                                     (124.00)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 OTHER OPERATING EXPENSES        1,975,765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    SPECIAL ITEM: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PLATE REPLACEMENT              3,350,000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   TOTAL SPECIAL ITEMS             3,350,000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37   TOTAL VEHICLE SERVICES           8,570,361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38                                     (124.00)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52AF6">
        <w:rPr>
          <w:rFonts w:ascii="Letter Gothic" w:hAnsi="Letter Gothic"/>
          <w:sz w:val="18"/>
        </w:rPr>
        <w:t xml:space="preserve">  82-0003                                              SECTION  82                                                 PAGE 0251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  II. PROGRAMS AND SERVICES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  D. INSPECTOR GENERAL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CLASSIFIED POSITIONS                                   1,708,472               1,708,472               1,708,472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4                                                              (52.00)                 (52.00)                 (52.00)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   OTHER PERSONAL SERVICES                                   23,000                  23,000                  23,000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6    TOTAL PERSONAL SERVICE                                  1,731,472               1,731,472               1,731,472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                                                             (52.00)                 (52.00)                 (52.00)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  OTHER OPERATING EXPENSES                                  218,557                 218,557                 218,557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 SPECIAL ITEM: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FACIAL RECOGNITION PROGRAM                                                                               245,000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   TOTAL SPECIAL ITEMS                                                                                       245,000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TOTAL INSPECTOR GENERAL                                  1,950,029               1,950,029               2,195,029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13                                                              (52.00)                 (52.00)                 (52.00)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 II. PROGRAMS AND SERVICES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E. TECHNOLOGY AND PROGRAM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    DEVELOPMENT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PERSONAL SERVICE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   CLASSIFIED POSITIONS          2,461,967               2,735,137               2,735,137               2,735,137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20                                      (52.00)                 (49.00)                 (49.00)                 (49.00)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  TOTAL PERSONAL SERVICE         2,461,967               2,735,137               2,735,137               2,735,137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                                    (52.00)                 (49.00)                 (49.00)                 (49.00)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OTHER OPERATING EXPENSES       5,958,780               5,931,130               5,931,130               5,931,130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  TOTAL TECHNOLOGY AND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25     PROGRAM DEVELOPMENT            8,420,747               8,666,267               8,666,267               8,666,267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                                     (52.00)                 (49.00)                 (49.00)                 (49.00)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TOTAL PROGRAMS AND SERVICES       61,225,491              62,853,513              62,853,513              63,098,513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                                   (1198.00)               (1175.00)               (1175.00)               (1175.00)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31 III. EMPLOYEE BENEFITS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C. STATE EMPLOYER CONTRIBUTIONS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  EMPLOYER CONTRIBUTIONS          13,102,927              13,726,295              13,726,295              13,726,295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34  TOTAL FRINGE BENEFITS            13,102,927              13,726,295              13,726,295              13,726,295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36 TOTAL EMPLOYEE BENEFITS           13,102,927              13,726,295              13,726,295              13,726,295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38 DEPARTMENT OF MOTOR VEHICLES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39</w:t>
      </w:r>
    </w:p>
    <w:p w:rsidR="00C91305" w:rsidRDefault="00C91305" w:rsidP="00C9130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82-0004                                              SECTION  82                                                 PAGE 0252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1 TOTAL FUNDS AVAILABLE             85,000,000              84,700,000              84,700,000              84,945,000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2 TOTAL AUTHORIZED FTE POSITIONS     (1319.00)               (1292.00)               (1292.00)               (1292.00)</w:t>
      </w:r>
    </w:p>
    <w:p w:rsidR="00C91305" w:rsidRPr="00852AF6" w:rsidRDefault="00C91305" w:rsidP="00C91305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91305" w:rsidRDefault="00C91305" w:rsidP="00C91305">
      <w:pPr>
        <w:spacing w:line="170" w:lineRule="exact"/>
        <w:rPr>
          <w:rFonts w:ascii="Letter Gothic" w:hAnsi="Letter Gothic"/>
          <w:sz w:val="18"/>
        </w:rPr>
      </w:pPr>
    </w:p>
    <w:sectPr w:rsidR="00C91305" w:rsidSect="00C9130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EEF003-A3C3-4DD6-B80B-61E257B6B9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FF5CF85-5080-45EB-8275-75C3B0914B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0BD6B5E-DDB2-4E93-A7A7-830CD2B268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02ED345-CA27-4AA3-8E8D-66262F80A2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AAB585-FF0E-4184-B78E-78AA1305821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9130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91305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2566</Words>
  <Characters>14627</Characters>
  <Application>Microsoft Office Word</Application>
  <DocSecurity>0</DocSecurity>
  <Lines>121</Lines>
  <Paragraphs>34</Paragraphs>
  <ScaleCrop>false</ScaleCrop>
  <Company>LPITS</Company>
  <LinksUpToDate>false</LinksUpToDate>
  <CharactersWithSpaces>17159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2013-05-08T14:12:00Z</dcterms:created>
  <dcterms:modified xsi:type="dcterms:W3CDTF">2013-05-08T14:12:00Z</dcterms:modified>
</cp:coreProperties>
</file>