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40470" w14:textId="77777777" w:rsidR="00393914" w:rsidRDefault="00393914">
      <w:pPr>
        <w:pStyle w:val="Heading6"/>
        <w:jc w:val="center"/>
        <w:rPr>
          <w:sz w:val="22"/>
        </w:rPr>
      </w:pPr>
      <w:r>
        <w:rPr>
          <w:sz w:val="22"/>
        </w:rPr>
        <w:t>HOUSE TO MEET AT 12:00 NOON</w:t>
      </w:r>
    </w:p>
    <w:p w14:paraId="201AE42E" w14:textId="77777777" w:rsidR="00393914" w:rsidRDefault="00393914">
      <w:pPr>
        <w:tabs>
          <w:tab w:val="right" w:pos="6336"/>
        </w:tabs>
        <w:ind w:left="0" w:firstLine="0"/>
        <w:jc w:val="center"/>
      </w:pPr>
    </w:p>
    <w:p w14:paraId="42B0789E" w14:textId="77777777" w:rsidR="00393914" w:rsidRDefault="00393914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>NO. 5</w:t>
      </w:r>
    </w:p>
    <w:p w14:paraId="07100DAC" w14:textId="77777777" w:rsidR="00393914" w:rsidRDefault="00393914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14:paraId="0DE92733" w14:textId="77777777" w:rsidR="00393914" w:rsidRDefault="00393914">
      <w:pPr>
        <w:ind w:left="0" w:firstLine="0"/>
        <w:jc w:val="center"/>
      </w:pPr>
    </w:p>
    <w:p w14:paraId="44918D58" w14:textId="77777777" w:rsidR="00393914" w:rsidRDefault="00393914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14:paraId="1EE83D31" w14:textId="77777777" w:rsidR="00393914" w:rsidRDefault="00393914">
      <w:pPr>
        <w:ind w:left="0" w:firstLine="0"/>
        <w:jc w:val="center"/>
      </w:pPr>
    </w:p>
    <w:p w14:paraId="4E803A92" w14:textId="77777777" w:rsidR="00393914" w:rsidRDefault="00393914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14:paraId="2853CE9A" w14:textId="77777777" w:rsidR="00393914" w:rsidRDefault="00393914">
      <w:pPr>
        <w:ind w:left="0" w:firstLine="0"/>
        <w:jc w:val="center"/>
      </w:pPr>
    </w:p>
    <w:p w14:paraId="3229C270" w14:textId="77777777" w:rsidR="00393914" w:rsidRDefault="00393914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14:paraId="07150A06" w14:textId="77777777" w:rsidR="00393914" w:rsidRDefault="00393914">
      <w:pPr>
        <w:ind w:left="0" w:firstLine="0"/>
        <w:jc w:val="center"/>
      </w:pPr>
    </w:p>
    <w:p w14:paraId="6BADF79D" w14:textId="77777777" w:rsidR="00393914" w:rsidRDefault="00393914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14:paraId="7E3B1DC5" w14:textId="779172C4" w:rsidR="00393914" w:rsidRDefault="00393914">
      <w:pPr>
        <w:tabs>
          <w:tab w:val="center" w:pos="3168"/>
        </w:tabs>
        <w:ind w:left="0" w:firstLine="0"/>
        <w:jc w:val="center"/>
        <w:rPr>
          <w:b/>
        </w:rPr>
      </w:pPr>
    </w:p>
    <w:p w14:paraId="0BC83301" w14:textId="77777777" w:rsidR="00393914" w:rsidRDefault="00393914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1FDFBDD" wp14:editId="6BFA2CB1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1FF99" w14:textId="77777777" w:rsidR="00393914" w:rsidRDefault="00393914">
      <w:pPr>
        <w:ind w:left="0" w:firstLine="0"/>
        <w:jc w:val="center"/>
        <w:rPr>
          <w:b/>
        </w:rPr>
      </w:pPr>
    </w:p>
    <w:p w14:paraId="7A944F5D" w14:textId="77777777" w:rsidR="00393914" w:rsidRDefault="00393914">
      <w:pPr>
        <w:pStyle w:val="Heading3"/>
        <w:jc w:val="center"/>
      </w:pPr>
      <w:r>
        <w:t>REGULAR SESSION BEGINNING TUESDAY, JANUARY 10, 2023</w:t>
      </w:r>
    </w:p>
    <w:p w14:paraId="7FBBBC9C" w14:textId="26B5AF21" w:rsidR="00393914" w:rsidRDefault="00393914">
      <w:pPr>
        <w:pStyle w:val="Heading3"/>
        <w:jc w:val="center"/>
      </w:pPr>
    </w:p>
    <w:p w14:paraId="1A595E12" w14:textId="77777777" w:rsidR="00393914" w:rsidRPr="00E44ECF" w:rsidRDefault="00393914">
      <w:pPr>
        <w:ind w:left="0" w:firstLine="0"/>
        <w:jc w:val="center"/>
        <w:rPr>
          <w:b/>
        </w:rPr>
      </w:pPr>
      <w:r w:rsidRPr="00E44ECF">
        <w:rPr>
          <w:b/>
        </w:rPr>
        <w:t>TUESDAY, JANUARY 17, 2023</w:t>
      </w:r>
    </w:p>
    <w:p w14:paraId="603FA3E2" w14:textId="77777777" w:rsidR="00393914" w:rsidRDefault="00393914">
      <w:pPr>
        <w:ind w:left="0" w:firstLine="0"/>
        <w:jc w:val="center"/>
        <w:rPr>
          <w:b/>
        </w:rPr>
      </w:pPr>
    </w:p>
    <w:p w14:paraId="2AD27F54" w14:textId="77777777" w:rsidR="00393914" w:rsidRDefault="00393914">
      <w:pPr>
        <w:pStyle w:val="ActionText"/>
        <w:sectPr w:rsidR="003939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686B9347" w14:textId="77777777" w:rsidR="00393914" w:rsidRDefault="00393914">
      <w:pPr>
        <w:pStyle w:val="ActionText"/>
        <w:sectPr w:rsidR="00393914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33811411" w14:textId="77777777" w:rsidR="00393914" w:rsidRPr="00393914" w:rsidRDefault="00393914" w:rsidP="00393914">
      <w:pPr>
        <w:pStyle w:val="ActionText"/>
        <w:jc w:val="center"/>
        <w:rPr>
          <w:b/>
        </w:rPr>
      </w:pPr>
      <w:r w:rsidRPr="00393914">
        <w:rPr>
          <w:b/>
        </w:rPr>
        <w:lastRenderedPageBreak/>
        <w:t>INVITATIONS</w:t>
      </w:r>
    </w:p>
    <w:p w14:paraId="5CCFDC33" w14:textId="77777777" w:rsidR="00393914" w:rsidRDefault="00393914" w:rsidP="00393914">
      <w:pPr>
        <w:pStyle w:val="ActionText"/>
        <w:jc w:val="center"/>
        <w:rPr>
          <w:b/>
        </w:rPr>
      </w:pPr>
    </w:p>
    <w:p w14:paraId="756A639C" w14:textId="77777777" w:rsidR="00393914" w:rsidRDefault="00393914" w:rsidP="00393914">
      <w:pPr>
        <w:pStyle w:val="ActionText"/>
        <w:jc w:val="center"/>
        <w:rPr>
          <w:b/>
        </w:rPr>
      </w:pPr>
      <w:r>
        <w:rPr>
          <w:b/>
        </w:rPr>
        <w:t>Tuesday, January 17, 2023, 5:30 p.m. - 7:30 p.m.</w:t>
      </w:r>
    </w:p>
    <w:p w14:paraId="754CC93E" w14:textId="77777777" w:rsidR="00393914" w:rsidRDefault="00393914" w:rsidP="00393914">
      <w:pPr>
        <w:pStyle w:val="ActionText"/>
        <w:ind w:left="0" w:firstLine="0"/>
      </w:pPr>
      <w:r>
        <w:t>Members of the House and staff, reception, Bourbon Lounge and Courtyard, 1214 Main Street, by the South Carolina Craft Distillers Guild.</w:t>
      </w:r>
    </w:p>
    <w:p w14:paraId="7E856B6D" w14:textId="77777777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78882CF1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449EFF7B" w14:textId="4B2194C1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17, 2023, 6:00 p.m. - 9:00 p.m.</w:t>
      </w:r>
    </w:p>
    <w:p w14:paraId="1CF6F47C" w14:textId="77777777" w:rsidR="00393914" w:rsidRDefault="00393914" w:rsidP="00393914">
      <w:pPr>
        <w:pStyle w:val="ActionText"/>
        <w:ind w:left="0" w:firstLine="0"/>
      </w:pPr>
      <w:r>
        <w:t>Members of the House and staff, reception, the Columbia Convention Center, by Lexington County.</w:t>
      </w:r>
    </w:p>
    <w:p w14:paraId="396ADD7F" w14:textId="77777777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0AA2D402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1BDED166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18, 2023, 8:00 a.m. - 10:00 a.m.</w:t>
      </w:r>
    </w:p>
    <w:p w14:paraId="6D85717B" w14:textId="77777777" w:rsidR="00393914" w:rsidRDefault="00393914" w:rsidP="00393914">
      <w:pPr>
        <w:pStyle w:val="ActionText"/>
        <w:ind w:left="0" w:firstLine="0"/>
      </w:pPr>
      <w:r>
        <w:t>Members of the House and staff, breakfast, Room 112, Blatt Building, by the SC DREAM TEAM Social Justice Coalition.</w:t>
      </w:r>
    </w:p>
    <w:p w14:paraId="6E4F0598" w14:textId="77777777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741A5C49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434F9492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18, 2023, 11:30 a.m. - 2:00 p.m.</w:t>
      </w:r>
    </w:p>
    <w:p w14:paraId="25F05AD9" w14:textId="77777777" w:rsidR="00393914" w:rsidRDefault="00393914" w:rsidP="00393914">
      <w:pPr>
        <w:pStyle w:val="ActionText"/>
        <w:ind w:left="0" w:firstLine="0"/>
      </w:pPr>
      <w:r>
        <w:t>Members of the House and staff, luncheon, Room 112, Blatt Building, by the South Carolina Student Loan Corporation.</w:t>
      </w:r>
    </w:p>
    <w:p w14:paraId="18374E3D" w14:textId="77777777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3A37356E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519D6BA3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18, 2023, 5:00 p.m. - 7:00 p.m.</w:t>
      </w:r>
    </w:p>
    <w:p w14:paraId="211AC001" w14:textId="77777777" w:rsidR="00393914" w:rsidRDefault="00393914" w:rsidP="00393914">
      <w:pPr>
        <w:pStyle w:val="ActionText"/>
        <w:ind w:left="0" w:firstLine="0"/>
      </w:pPr>
      <w:r>
        <w:t>Members of the House, reception, The Palmetto Club, by the Design Construction Legislative Reception.</w:t>
      </w:r>
    </w:p>
    <w:p w14:paraId="54D45E85" w14:textId="77777777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5881D534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47CC8A9A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19, 2023, 8:00 a.m. - 9:30 a.m.</w:t>
      </w:r>
    </w:p>
    <w:p w14:paraId="24421F4C" w14:textId="77777777" w:rsidR="00393914" w:rsidRDefault="00393914" w:rsidP="00393914">
      <w:pPr>
        <w:pStyle w:val="ActionText"/>
        <w:ind w:left="0" w:firstLine="0"/>
      </w:pPr>
      <w:r>
        <w:t>Members of the House, breakfast, Room 112, Blatt Building, by the SC Association of Special Purpose Districts.</w:t>
      </w:r>
    </w:p>
    <w:p w14:paraId="71F6396B" w14:textId="77777777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0A8B10FC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5C31E12B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24, 2023, 5:30 p.m. - 8:00 p.m.</w:t>
      </w:r>
    </w:p>
    <w:p w14:paraId="66F0615A" w14:textId="77777777" w:rsidR="00393914" w:rsidRDefault="00393914" w:rsidP="00393914">
      <w:pPr>
        <w:pStyle w:val="ActionText"/>
        <w:ind w:left="0" w:firstLine="0"/>
      </w:pPr>
      <w:r>
        <w:t>Members of the House and staff, reception, Bourbon at 1214 Main Street, by the Conservation Voters of South Carolina.</w:t>
      </w:r>
    </w:p>
    <w:p w14:paraId="08568ED0" w14:textId="77777777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5FA4EC2B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3FB96BFC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24, 2023, 6:00 p.m. - 8:00 p.m.</w:t>
      </w:r>
    </w:p>
    <w:p w14:paraId="40190261" w14:textId="77777777" w:rsidR="00393914" w:rsidRDefault="00393914" w:rsidP="00393914">
      <w:pPr>
        <w:pStyle w:val="ActionText"/>
        <w:ind w:left="0" w:firstLine="0"/>
      </w:pPr>
      <w:r>
        <w:t>Members of the House and staff, reception, The Palmetto Club, by the Wine &amp; Spirits Wholesalers Association of South Carolina.</w:t>
      </w:r>
    </w:p>
    <w:p w14:paraId="4E2A4A6B" w14:textId="77777777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0C980554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0C11ED4C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25, 2023, 8:00 a.m. - 10:00 a.m.</w:t>
      </w:r>
    </w:p>
    <w:p w14:paraId="0F85CAD2" w14:textId="77777777" w:rsidR="00393914" w:rsidRDefault="00393914" w:rsidP="00393914">
      <w:pPr>
        <w:pStyle w:val="ActionText"/>
        <w:ind w:left="0" w:firstLine="0"/>
      </w:pPr>
      <w:r>
        <w:t>Members of the House and staff, breakfast, Room 112, Blatt Building, by the South Carolina EMS Association.</w:t>
      </w:r>
    </w:p>
    <w:p w14:paraId="385D407E" w14:textId="77777777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02AB6151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22A0C586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25, 2023, 11:30 a.m. - 2:00 p.m.</w:t>
      </w:r>
    </w:p>
    <w:p w14:paraId="32AF8E33" w14:textId="77777777" w:rsidR="00393914" w:rsidRDefault="00393914" w:rsidP="00393914">
      <w:pPr>
        <w:pStyle w:val="ActionText"/>
        <w:ind w:left="0" w:firstLine="0"/>
      </w:pPr>
      <w:r>
        <w:t>Members of the House, luncheon, Room 112, Blatt Building, by Wil Lou Gray Opportunity School.</w:t>
      </w:r>
    </w:p>
    <w:p w14:paraId="5658F6F8" w14:textId="77777777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6EE9D113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6CA8DA0A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25, 2023, 5:00 p.m. - 7:00 p.m.</w:t>
      </w:r>
    </w:p>
    <w:p w14:paraId="31388576" w14:textId="77777777" w:rsidR="00393914" w:rsidRDefault="00393914" w:rsidP="00393914">
      <w:pPr>
        <w:pStyle w:val="ActionText"/>
        <w:ind w:left="0" w:firstLine="0"/>
      </w:pPr>
      <w:r>
        <w:t>Members of the House and staff, reception, the atrium of the Truist Building, 1201 Main Street, by the South Carolina Bar.</w:t>
      </w:r>
    </w:p>
    <w:p w14:paraId="13E795A2" w14:textId="77777777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3A9B8A20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5ED308B8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26, 2023, 8:00 a.m. - 10:00 a.m.</w:t>
      </w:r>
    </w:p>
    <w:p w14:paraId="338E3731" w14:textId="77777777" w:rsidR="00393914" w:rsidRDefault="00393914" w:rsidP="00393914">
      <w:pPr>
        <w:pStyle w:val="ActionText"/>
        <w:ind w:left="0" w:firstLine="0"/>
      </w:pPr>
      <w:r>
        <w:t>Members of the House, breakfast, Room 112, Blatt Building, by the South Carolina Emergency Management Association (SCEMA).</w:t>
      </w:r>
    </w:p>
    <w:p w14:paraId="7310E0BB" w14:textId="16E8F913" w:rsidR="00393914" w:rsidRDefault="00393914" w:rsidP="00393914">
      <w:pPr>
        <w:pStyle w:val="ActionText"/>
        <w:keepNext w:val="0"/>
        <w:ind w:left="0" w:firstLine="0"/>
        <w:jc w:val="center"/>
      </w:pPr>
      <w:r>
        <w:t>(Accepted--January 10, 2023)</w:t>
      </w:r>
    </w:p>
    <w:p w14:paraId="02A80F18" w14:textId="0457C03F" w:rsidR="00E94051" w:rsidRDefault="00E94051" w:rsidP="00393914">
      <w:pPr>
        <w:pStyle w:val="ActionText"/>
        <w:keepNext w:val="0"/>
        <w:ind w:left="0" w:firstLine="0"/>
        <w:jc w:val="center"/>
      </w:pPr>
    </w:p>
    <w:p w14:paraId="3576F107" w14:textId="4F5DA0BA" w:rsidR="00E94051" w:rsidRPr="00E94051" w:rsidRDefault="00E94051" w:rsidP="00393914">
      <w:pPr>
        <w:pStyle w:val="ActionText"/>
        <w:keepNext w:val="0"/>
        <w:ind w:left="0" w:firstLine="0"/>
        <w:jc w:val="center"/>
        <w:rPr>
          <w:b/>
          <w:bCs/>
        </w:rPr>
      </w:pPr>
      <w:bookmarkStart w:id="0" w:name="_Hlk124416123"/>
      <w:r w:rsidRPr="00E94051">
        <w:rPr>
          <w:b/>
          <w:bCs/>
        </w:rPr>
        <w:t>Tuesday, January 31, 2023, 5:</w:t>
      </w:r>
      <w:r w:rsidRPr="005B2312">
        <w:rPr>
          <w:b/>
          <w:bCs/>
        </w:rPr>
        <w:t>00 p.m</w:t>
      </w:r>
      <w:r w:rsidR="005B2312" w:rsidRPr="005B2312">
        <w:rPr>
          <w:b/>
          <w:bCs/>
        </w:rPr>
        <w:t xml:space="preserve">. - </w:t>
      </w:r>
      <w:r w:rsidRPr="005B2312">
        <w:rPr>
          <w:b/>
          <w:bCs/>
        </w:rPr>
        <w:t>7:00 p.m.</w:t>
      </w:r>
    </w:p>
    <w:p w14:paraId="609CCC0A" w14:textId="48522C73" w:rsidR="00E94051" w:rsidRDefault="00E94051" w:rsidP="00E94051">
      <w:pPr>
        <w:pStyle w:val="ActionText"/>
        <w:keepNext w:val="0"/>
        <w:ind w:left="0" w:firstLine="0"/>
        <w:jc w:val="left"/>
      </w:pPr>
      <w:r>
        <w:t>Members of the House, reception, the Capital City Club, 1201 Main Street, by the South Carolina Economic Developer’s Association.</w:t>
      </w:r>
    </w:p>
    <w:p w14:paraId="0EDFE70F" w14:textId="0C576684" w:rsidR="00E94051" w:rsidRDefault="00E94051" w:rsidP="00393914">
      <w:pPr>
        <w:pStyle w:val="ActionText"/>
        <w:keepNext w:val="0"/>
        <w:ind w:left="0" w:firstLine="0"/>
        <w:jc w:val="center"/>
      </w:pPr>
      <w:r>
        <w:t>Accepted—January 10, 2023)</w:t>
      </w:r>
    </w:p>
    <w:bookmarkEnd w:id="0"/>
    <w:p w14:paraId="10048CF4" w14:textId="19A02C8F" w:rsidR="00E94051" w:rsidRDefault="00E94051" w:rsidP="00393914">
      <w:pPr>
        <w:pStyle w:val="ActionText"/>
        <w:keepNext w:val="0"/>
        <w:ind w:left="0" w:firstLine="0"/>
        <w:jc w:val="center"/>
      </w:pPr>
    </w:p>
    <w:p w14:paraId="3151419D" w14:textId="367E1995" w:rsidR="00E94051" w:rsidRPr="00E94051" w:rsidRDefault="00E94051" w:rsidP="00E94051">
      <w:pPr>
        <w:pStyle w:val="ActionText"/>
        <w:keepNext w:val="0"/>
        <w:ind w:left="0" w:firstLine="0"/>
        <w:jc w:val="center"/>
        <w:rPr>
          <w:b/>
          <w:bCs/>
        </w:rPr>
      </w:pPr>
      <w:r w:rsidRPr="00E94051">
        <w:rPr>
          <w:b/>
          <w:bCs/>
        </w:rPr>
        <w:t>Tuesday, January 31, 2023, 5:</w:t>
      </w:r>
      <w:r>
        <w:rPr>
          <w:b/>
          <w:bCs/>
        </w:rPr>
        <w:t>3</w:t>
      </w:r>
      <w:r w:rsidRPr="00E94051">
        <w:rPr>
          <w:b/>
          <w:bCs/>
        </w:rPr>
        <w:t>0 p.m</w:t>
      </w:r>
      <w:r w:rsidR="005B2312">
        <w:rPr>
          <w:b/>
          <w:bCs/>
        </w:rPr>
        <w:t>.</w:t>
      </w:r>
      <w:r w:rsidR="0062536B">
        <w:rPr>
          <w:b/>
          <w:bCs/>
        </w:rPr>
        <w:t xml:space="preserve"> - </w:t>
      </w:r>
      <w:r w:rsidR="005B2312">
        <w:rPr>
          <w:b/>
          <w:bCs/>
        </w:rPr>
        <w:t>8:00</w:t>
      </w:r>
      <w:r w:rsidRPr="00E94051">
        <w:rPr>
          <w:b/>
          <w:bCs/>
        </w:rPr>
        <w:t xml:space="preserve"> p.m.</w:t>
      </w:r>
    </w:p>
    <w:p w14:paraId="154EEB12" w14:textId="13C12F41" w:rsidR="00E94051" w:rsidRDefault="00E94051" w:rsidP="00E94051">
      <w:pPr>
        <w:pStyle w:val="ActionText"/>
        <w:keepNext w:val="0"/>
        <w:ind w:left="0" w:firstLine="0"/>
        <w:jc w:val="left"/>
      </w:pPr>
      <w:r>
        <w:t>Members of the House and staff, reception, the Capitol Center at 1201 Main Street, by the City of Columbia.</w:t>
      </w:r>
    </w:p>
    <w:p w14:paraId="0F9CCC83" w14:textId="77777777" w:rsidR="00E94051" w:rsidRDefault="00E94051" w:rsidP="00E94051">
      <w:pPr>
        <w:pStyle w:val="ActionText"/>
        <w:keepNext w:val="0"/>
        <w:ind w:left="0" w:firstLine="0"/>
        <w:jc w:val="center"/>
      </w:pPr>
      <w:r>
        <w:t>Accepted—January 10, 2023)</w:t>
      </w:r>
    </w:p>
    <w:p w14:paraId="30DA1B1A" w14:textId="77777777" w:rsidR="00E94051" w:rsidRDefault="00E94051" w:rsidP="00393914">
      <w:pPr>
        <w:pStyle w:val="ActionText"/>
        <w:keepNext w:val="0"/>
        <w:ind w:left="0" w:firstLine="0"/>
        <w:jc w:val="center"/>
      </w:pPr>
    </w:p>
    <w:p w14:paraId="7AF93B6D" w14:textId="77777777" w:rsidR="00393914" w:rsidRDefault="00393914" w:rsidP="00393914">
      <w:pPr>
        <w:pStyle w:val="ActionText"/>
        <w:keepNext w:val="0"/>
        <w:ind w:left="0" w:firstLine="0"/>
        <w:jc w:val="center"/>
      </w:pPr>
    </w:p>
    <w:p w14:paraId="6405CEE7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SPECIAL INTRODUCTIONS/ RECOGNITIONS/ANNOUNCEMENTS</w:t>
      </w:r>
    </w:p>
    <w:p w14:paraId="0DFB5785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</w:p>
    <w:p w14:paraId="3EEE7B65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WITHDRAWAL OF OBJECTIONS/REQUEST FOR DEBATE</w:t>
      </w:r>
    </w:p>
    <w:p w14:paraId="5A4E5740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</w:p>
    <w:p w14:paraId="6F5E4D25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UNANIMOUS CONSENT REQUESTS</w:t>
      </w:r>
    </w:p>
    <w:p w14:paraId="30682DBB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</w:p>
    <w:p w14:paraId="281B30AE" w14:textId="77777777" w:rsidR="00393914" w:rsidRDefault="00393914" w:rsidP="00393914">
      <w:pPr>
        <w:pStyle w:val="ActionText"/>
        <w:ind w:left="0" w:firstLine="0"/>
        <w:jc w:val="center"/>
        <w:rPr>
          <w:b/>
        </w:rPr>
      </w:pPr>
      <w:r>
        <w:rPr>
          <w:b/>
        </w:rPr>
        <w:t>MOTION PERIOD</w:t>
      </w:r>
    </w:p>
    <w:p w14:paraId="0640F9FF" w14:textId="36273D48" w:rsidR="00393914" w:rsidRDefault="00393914" w:rsidP="00393914">
      <w:pPr>
        <w:pStyle w:val="ActionText"/>
        <w:ind w:left="0" w:firstLine="0"/>
        <w:jc w:val="center"/>
        <w:rPr>
          <w:b/>
        </w:rPr>
      </w:pPr>
    </w:p>
    <w:p w14:paraId="352A4AB3" w14:textId="77777777" w:rsidR="00393914" w:rsidRPr="00393914" w:rsidRDefault="00393914" w:rsidP="00393914">
      <w:pPr>
        <w:pStyle w:val="ActionText"/>
        <w:keepNext w:val="0"/>
        <w:ind w:left="0" w:firstLine="0"/>
      </w:pPr>
    </w:p>
    <w:sectPr w:rsidR="00393914" w:rsidRPr="00393914" w:rsidSect="00393914">
      <w:headerReference w:type="default" r:id="rId14"/>
      <w:pgSz w:w="12240" w:h="15840" w:code="1"/>
      <w:pgMar w:top="1008" w:right="4694" w:bottom="3499" w:left="1224" w:header="1008" w:footer="34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D1DC3" w14:textId="77777777" w:rsidR="00393914" w:rsidRDefault="00393914">
      <w:r>
        <w:separator/>
      </w:r>
    </w:p>
  </w:endnote>
  <w:endnote w:type="continuationSeparator" w:id="0">
    <w:p w14:paraId="5743AB16" w14:textId="77777777" w:rsidR="00393914" w:rsidRDefault="0039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9386" w14:textId="77777777" w:rsidR="001C5A0D" w:rsidRDefault="006253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8066FB" w14:textId="77777777" w:rsidR="001C5A0D" w:rsidRDefault="001C5A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C43D3" w14:textId="77777777" w:rsidR="001C5A0D" w:rsidRDefault="0062536B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392CE72" w14:textId="77777777" w:rsidR="001C5A0D" w:rsidRDefault="0062536B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F9F66" w14:textId="77777777" w:rsidR="001C5A0D" w:rsidRDefault="001C5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35407" w14:textId="77777777" w:rsidR="00393914" w:rsidRDefault="00393914">
      <w:r>
        <w:separator/>
      </w:r>
    </w:p>
  </w:footnote>
  <w:footnote w:type="continuationSeparator" w:id="0">
    <w:p w14:paraId="60606BD3" w14:textId="77777777" w:rsidR="00393914" w:rsidRDefault="00393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83C9" w14:textId="77777777" w:rsidR="001C5A0D" w:rsidRDefault="001C5A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A2BA" w14:textId="77777777" w:rsidR="001C5A0D" w:rsidRDefault="001C5A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B256" w14:textId="77777777" w:rsidR="001C5A0D" w:rsidRDefault="001C5A0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12F2B" w14:textId="77777777" w:rsidR="00393914" w:rsidRDefault="003939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3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14"/>
    <w:rsid w:val="001C5A0D"/>
    <w:rsid w:val="00393914"/>
    <w:rsid w:val="005B2312"/>
    <w:rsid w:val="0062536B"/>
    <w:rsid w:val="00807DA3"/>
    <w:rsid w:val="00E94051"/>
    <w:rsid w:val="00FC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B0180"/>
  <w15:chartTrackingRefBased/>
  <w15:docId w15:val="{5D5941F7-F848-4B5B-A165-788CB85A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393914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393914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393914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393914"/>
    <w:rPr>
      <w:b/>
    </w:rPr>
  </w:style>
  <w:style w:type="character" w:customStyle="1" w:styleId="Heading4Char">
    <w:name w:val="Heading 4 Char"/>
    <w:basedOn w:val="DefaultParagraphFont"/>
    <w:link w:val="Heading4"/>
    <w:rsid w:val="00393914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393914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2584</Characters>
  <Application>Microsoft Office Word</Application>
  <DocSecurity>0</DocSecurity>
  <Lines>104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1/17/2023 - South Carolina Legislature Online</dc:title>
  <dc:subject/>
  <dc:creator>DJuana Wilson</dc:creator>
  <cp:keywords/>
  <cp:lastModifiedBy>Olivia Mullins</cp:lastModifiedBy>
  <cp:revision>3</cp:revision>
  <cp:lastPrinted>2023-01-12T16:43:00Z</cp:lastPrinted>
  <dcterms:created xsi:type="dcterms:W3CDTF">2023-01-12T16:55:00Z</dcterms:created>
  <dcterms:modified xsi:type="dcterms:W3CDTF">2023-01-13T17:34:00Z</dcterms:modified>
</cp:coreProperties>
</file>