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22-0001                                              SECTION  22                                                 PAGE 0089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COMMISSIONER/S                     151,942     151,942     151,942     151,942     151,942     151,942     151,942     151,942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9,467,672   3,937,260   9,304,160   3,787,153   9,304,160   3,787,153   9,304,160   3,787,153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(334.14)    (178.70)    (243.56)    (109.89)    (243.56)    (109.89)    (243.56)    (109.89)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UNCLASSIFIED POSITIONS             212,073     212,073     212,073     212,073     212,073     212,073     212,073     212,073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OTHER PERSONAL SERVICES            193,800       2,672     216,504      25,376     216,504      25,376     216,504      25,376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TOTAL PERSONAL SERVICE           10,025,487   4,303,947   9,884,679   4,176,544   9,884,679   4,176,544   9,884,679   4,176,544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                                 (338.14)    (182.70)    (247.56)    (113.89)    (247.56)    (113.89)    (247.56)    (113.89)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OTHER OPERATING EXPENSES          9,803,402     230,105   7,879,616     223,427   7,879,616     223,427   7,879,616     223,427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TOTAL ADMINISTRATION              19,828,889   4,534,052  17,764,295   4,399,971  17,764,295   4,399,971  17,764,295   4,399,971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(338.14)    (182.70)    (247.56)    (113.89)    (247.56)    (113.89)    (247.56)    (113.89)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II. PROGRAMS &amp; SERVICES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A. WATER QUALITY IMPROVEMENT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1. UNDRGRND STORAGE TANKS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CLASSIFIED POSITIONS           1,715,544               1,480,344               1,480,344               1,480,344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                                (42.30)                 (40.10)                 (40.10)                 (40.10)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OTHER PERSONAL SERVICES           56,371                  52,743                  52,743                  52,743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TOTAL PERSONAL SERVICE          1,771,915               1,533,087               1,533,087               1,533,087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                                (42.30)                 (40.10)                 (40.10)                 (40.10)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OTHER OPERATING EXPENSES        2,517,153               2,968,343               2,968,343               2,968,343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UNDERGROUND TANKS          4,289,068               4,501,430               4,501,430               4,501,430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 (42.30)                 (40.10)                 (40.10)                 (40.10)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A. WATER QUALITY IMPROVEMENT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2. WATER MANAGEMENT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CLASSIFIED POSITIONS         16,183,660   4,126,637  14,983,354   4,147,447  14,983,354   4,147,447  14,983,354   4,147,447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(501.69)    (170.84)    (431.32)    (128.78)    (431.32)    (128.78)    (431.32)    (128.78)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UNCLASSIFIED POSITIONS          131,031     131,031     131,031     131,031     131,031     131,031     131,031     131,031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 (1.00)      (1.00)      (1.00)      (1.00)      (1.00)      (1.00)      (1.00)      (1.00)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OTHER PERSONAL SERVICES         462,576      90,849     515,493      67,643     515,493      67,643     515,493      67,643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TOTAL PERSONAL SERVICE        16,777,267   4,348,517  15,629,878   4,346,121  15,629,878   4,346,121  15,629,878   4,346,121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(502.69)    (171.84)    (432.32)    (129.78)    (432.32)    (129.78)    (432.32)    (129.78)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22-0002                                              SECTION  22                                                 PAGE 0090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OTHER OPERATING EXPENSES      13,138,729   2,895,168  10,484,702   2,667,574  10,484,702   2,667,574  10,484,702   2,667,574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AID TO SUBDIVISIONS: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ALLOC MUN-RESTRICTED            536,117                 570,953                 570,953                 570,953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ALLOC CNTY-RESTRICTED           737,889               2,266,267               2,266,267               2,266,267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ALLOC SCHOOL DIST                61,775                 186,550                 186,550                 186,550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ALLOC OTHER STATE AGENCIES      701,695                 213,264                 213,264                 213,264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ALLOC OTHER ENTITIES          2,074,305               1,945,590               1,945,590               1,945,590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ALLOC-PRIVATE SECTOR            108,000                  87,342                  87,342                  87,342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ALLOC PLANNING DIST             628,310                 492,165                 492,165                 492,165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TOTAL DIST SUBDIVISIONS        4,848,091               5,762,131               5,762,131               5,762,131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11    TOTAL WATER MANAGEMENT         34,764,087   7,243,685  31,876,711   7,013,695  31,876,711   7,013,695  31,876,711   7,013,695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                               (502.69)    (171.84)    (432.32)    (129.78)    (432.32)    (129.78)    (432.32)    (129.78)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TOTAL WATER QUALITY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IMPROVEMENT                    39,053,155   7,243,685  36,378,141   7,013,695  36,378,141   7,013,695  36,378,141   7,013,695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(544.99)    (171.84)    (472.42)    (129.78)    (472.42)    (129.78)    (472.42)    (129.78)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B.COASTAL RESOURCE IMPROVEMENT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CLASSIFIED POSITIONS           2,250,621     565,063   2,453,236     478,554   2,453,236     478,554   2,453,236     478,554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(64.54)     (24.17)     (55.80)     (16.64)     (55.80)     (16.64)     (55.80)     (16.64)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UNCLASSIFIED POSITIONS            47,169      47,169      47,169      47,169      47,169      47,169      47,169      47,169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(1.00)      (1.00)      (1.00)      (1.00)      (1.00)      (1.00)      (1.00)      (1.00)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OTHER PERSONAL SERVICES          217,858      30,836     276,054      99,150     276,054      99,150     276,054      99,150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TOTAL PERSONAL SERVICE          2,515,648     643,068   2,776,459     624,873   2,776,459     624,873   2,776,459     624,873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(65.54)     (25.17)     (56.80)     (17.64)     (56.80)     (17.64)     (56.80)     (17.64)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OTHER OPERATING EXPENSES        1,936,890      85,852   2,423,047      82,892   2,423,047      82,892   2,423,047      82,892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TOTAL COASTAL RESOURCE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IMPROVEMENT                     4,452,538     728,920   5,199,506     707,765   5,199,506     707,765   5,199,506     707,765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(65.54)     (25.17)     (56.80)     (17.64)     (56.80)     (17.64)     (56.80)     (17.64)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C. AIR QUALITY IMPROVEMENT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CLASSIFIED POSITIONS          10,239,504     683,395   8,900,196     659,256   8,900,196     659,256   8,900,196     659,256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(290.07)     (29.72)    (237.40)     (21.33)    (237.40)     (21.33)    (237.40)     (21.33)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OTHER PERSONAL SERVICES          292,500       8,500     284,935       6,685     284,935       6,685     284,935       6,685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TOTAL PERSONAL SERVICE         10,532,004     691,895   9,185,131     665,941   9,185,131     665,941   9,185,131     665,941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(290.07)     (29.72)    (237.40)     (21.33)    (237.40)     (21.33)    (237.40)     (21.33)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OTHER OPERATING EXPENSES        5,105,195     191,503   2,501,258     194,631   2,501,258     194,631   2,501,258     194,631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22-0003                                              SECTION  22                                                 PAGE 0091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AID TO SUBDIVISIONS: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ALLOC OTHER STATE AGENCIES                               192,469                 192,469                 192,469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ALLOC OTHER ENTITIES             133,395                 316,853                 316,853                 316,853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ALLOC MUNI-RESTRICTED                                    234,872                 234,872                 234,872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ALLOC CNTY-RESTRICTED             40,388                 299,797                 299,797                 299,797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ALLOC SCHOOL DIST                 71,710                  71,710                  71,710                  71,710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TOTAL DIST SUBDIVISIONS           245,493               1,115,701               1,115,701               1,115,701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TOTAL AIR QUALITY IMPRVMNT      15,882,692     883,398  12,802,090     860,572  12,802,090     860,572  12,802,090     860,572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(290.07)     (29.72)    (237.40)     (21.33)    (237.40)     (21.33)    (237.40)     (21.33)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D. LAND &amp; WASTE MGMT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CLASSIFIED POSITIONS          11,492,082   1,450,848  10,167,922   1,499,325  10,167,922   1,499,325  10,167,922   1,499,325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14                                     (306.13)     (69.42)    (279.17)     (45.27)    (279.17)     (45.27)    (279.17)     (45.27)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OTHER PERSONAL SERVICES          258,919      30,000     260,149      23,595     260,149      23,595     260,149      23,595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TOTAL PERSONAL SERVICE         11,751,001   1,480,848  10,428,071   1,522,920  10,428,071   1,522,920  10,428,071   1,522,920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                               (306.13)     (69.42)    (279.17)     (45.27)    (279.17)     (45.27)    (279.17)     (45.27)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OTHER OPERATING EXPENSES        9,428,508     569,312   8,418,557     484,978   8,418,557     484,978   8,418,557     484,978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AID TO SUBDIVISIONS: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ALLOC MUN-RESTRICTED             360,313                 360,313                 360,313                 360,313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ALLOC CNTY-RESTRICTED          4,280,329               4,280,329               4,280,329               4,280,329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ALLOC SCHOOL DIST              1,603,174               1,603,174               1,603,174               1,603,174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ALLOC OTHER ENTITIES             661,633                 761,633                 761,633                 761,633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ALLOC-PRIVATE SECTOR              47,812               3,062,964               3,062,964               3,062,964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ALLOC PLANNING DIST            1,804,736                 824,724                 824,724                 824,724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TOTAL DIST SUBDIVISIONS         8,757,997              10,893,137              10,893,137              10,893,137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TOTAL LAND &amp; WASTE MGMT         29,937,506   2,050,160  29,739,765   2,007,898  29,739,765   2,007,898  29,739,765   2,007,898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                               (306.13)     (69.42)    (279.17)     (45.27)    (279.17)     (45.27)    (279.17)     (45.27)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1. INFECTIOUS DISEASE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PREVENTION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CLASSIFIED POSITIONS         11,489,667   5,686,961  11,206,630   5,505,182  11,206,630   5,505,182  11,206,630   5,505,182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                               (392.09)    (252.06)    (279.88)    (143.55)    (279.88)    (143.55)    (279.88)    (143.55)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OTHER PERSONAL SERVICES         318,073                 260,854                 260,854                 260,854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TOTAL PERSONAL SERVICE        11,807,740   5,686,961  11,467,484   5,505,182  11,467,484   5,505,182  11,467,484   5,505,182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                                (392.09)    (252.06)    (279.88)    (143.55)    (279.88)    (143.55)    (279.88)    (143.55)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OTHER OPERATING EXPENSES      52,078,291   3,213,439  49,222,417   3,753,444  51,722,417   6,253,444  51,722,417   6,253,444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22-0004                                              SECTION  22                                                 PAGE 0092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SPECIAL ITEMS: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PALMETTO AIDS LIFE SUPPORT       26,822      26,822      25,213      25,213      25,213      25,213      25,213      25,213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TOTAL SPECIAL ITEMS               26,822      26,822      25,213      25,213      25,213      25,213      25,213      25,213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PUBLIC ASSISTANCE: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CASE SERVICES                 4,136,646   2,234,467   3,989,233   1,553,098   6,989,233   4,553,098   6,989,233   4,553,098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TOTAL CASE SRVC/PUB ASST       4,136,646   2,234,467   3,989,233   1,553,098   6,989,233   4,553,098   6,989,233   4,553,098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TOTAL INFECTIOUS DISEASE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   PREVENTION                    68,049,499  11,161,689  64,704,347  10,836,937  70,204,347  16,336,937  70,204,347  16,336,937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(392.09)    (252.06)    (279.88)    (143.55)    (279.88)    (143.55)    (279.88)    (143.55)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2. MATERNAL/INFANT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CLASSIFIED POSITIONS        20,869,713   1,294,265  18,202,638   1,250,783  18,202,638   1,250,783  18,202,638   1,250,783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(494.46)     (57.27)    (456.70)     (26.31)    (456.70)     (26.31)    (456.70)     (26.31)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OTHER PERSONAL SERVICES      1,197,594               1,127,147               1,127,147               1,127,147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TOTAL PERSONAL SERVICE       22,067,307   1,294,265  19,329,785   1,250,783  19,329,785   1,250,783  19,329,785   1,250,783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(494.46)     (57.27)    (456.70)     (26.31)    (456.70)     (26.31)    (456.70)     (26.31)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OTHER OPERATING EXPENSES     14,038,798     175,278  14,225,027     173,006  14,225,027     173,006  14,225,027     173,006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SPECIAL ITEMS: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NEWBORN HEARING SCREENINGS     421,750     421,750     396,445     396,445     396,445     396,445     396,445     396,445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   TOTAL SPECIAL ITEMS             421,750     421,750     396,445     396,445     396,445     396,445     396,445     396,445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PUBLIC ASSISTANCE: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CASE SERVICES              120,998,493     477,898 125,987,730     467,135 125,987,730     467,135 125,987,730     467,135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TOTAL CASE SRVC/PUB ASST    120,998,493     477,898 125,987,730     467,135 125,987,730     467,135 125,987,730     467,135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TOTAL MATERNAL/INFANT HEALTH 157,526,348   2,369,191 159,938,987   2,287,369 159,938,987   2,287,369 159,938,987   2,287,369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(494.46)     (57.27)    (456.70)     (26.31)    (456.70)     (26.31)    (456.70)     (26.31)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3. CHRONIC DISEASE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PREVENTION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  CLASSIFIED POSITIONS         1,381,533     547,558   1,635,325     723,303   1,427,094     515,072   1,635,325     723,303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(43.45)     (24.34)     (38.29)     (19.09)     (34.29)     (15.09)     (38.29)     (19.09)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 OTHER PERSONAL SERVICES        157,746       7,665     237,014       7,834     237,014       7,834     237,014       7,834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TOTAL PERSONAL SERVICE        1,539,279     555,223   1,872,339     731,137   1,664,108     522,906   1,872,339     731,137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(43.45)     (24.34)     (38.29)     (19.09)     (34.29)     (15.09)     (38.29)     (19.09)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OTHER OPERATING EXPENSES      4,577,981     319,618   5,514,607     336,847   5,504,306     326,546   5,514,607     336,847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SPECIAL ITEMS: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22-0005                                              SECTION  22                                                 PAGE 0093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YOUTH SMOKING PREVENTION       555,000                 592,738                 592,738                 592,738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 SMOKING PREVENTION TRUST                             5,000,000               5,000,000               5,000,000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SMOKING PREVENTION (NR)                                                      4,200,000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TOTAL SPECIAL ITEMS             555,000               5,592,738               9,792,738               5,592,738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PUBLIC ASSISTANCE: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 CASE SERVICES                3,218,623               3,218,623               3,218,623               3,218,623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TOTAL CASE SRVC/PUB ASST      3,218,623               3,218,623               3,218,623               3,218,623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TOTAL CHRONIC DISEASE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PREVENTION                    9,890,883     874,841  16,198,307   1,067,984  20,179,775     849,452  16,198,307   1,067,984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(43.45)     (24.34)     (38.29)     (19.09)     (34.29)     (15.09)     (38.29)     (19.09)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    4. ACCESS TO CARE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     CLASSIFIED POSITIONS        45,812,377  21,221,168  42,021,331  18,970,210  46,305,324  23,254,203  46,305,324  23,254,203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(1464.18)    (819.80)   (1176.08)    (567.44)   (1176.08)    (567.44)   (1176.08)    (567.44)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UNCLASSIFIED POSITIONS         160,017     160,017     160,017     160,017     160,017     160,017     160,017     160,017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(1.00)      (1.00)      (1.00)      (1.00)      (1.00)      (1.00)      (1.00)      (1.00)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OTHER PERSONAL SERVICES      5,324,091     142,458   4,876,258     157,899   4,876,258     157,899   4,876,258     157,899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TOTAL PERSONAL SERVICE       51,296,485  21,523,643  47,057,606  19,288,126  51,341,599  23,572,119  51,341,599  23,572,119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(1465.18)    (820.80)   (1177.08)    (568.44)   (1177.08)    (568.44)   (1177.08)    (568.44)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OTHER OPERATING EXPENSES     36,881,921   3,993,074  38,967,912   3,704,952  39,362,816   4,099,856  39,362,816   4,099,856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PUBLIC ASSISTANCE: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CASE SERVICES                  631,448       9,882     629,404       7,838     629,404       7,838     629,404       7,838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TOTAL CASE SRVC/PUB ASST        631,448       9,882     629,404       7,838     629,404       7,838     629,404       7,838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TOTAL ACCESS TO CARE          88,809,854  25,526,599  86,654,922  23,000,916  91,333,819  27,679,813  91,333,819  27,679,813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(1465.18)    (820.80)   (1177.08)    (568.44)   (1177.08)    (568.44)   (1177.08)    (568.44)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5. DRUG CONTROL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   CLASSIFIED POSITIONS         1,492,299               1,492,299               1,492,299               1,492,299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(41.96)                 (35.89)                 (35.89)                 (35.89)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OTHER PERSONAL SERVICES         14,200                  14,200                  14,200                  14,200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     TOTAL PERSONAL SERVICE        1,506,499               1,506,499               1,506,499               1,506,499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                                    (41.96)                 (35.89)                 (35.89)                 (35.89)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OTHER OPERATING EXPENSES        856,042                 753,534                 753,534                 753,534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38     TOTAL DRUG CONTROL             2,362,541               2,260,033               2,260,033               2,260,033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(41.96)                 (35.89)                 (35.89)                 (35.89)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22-0006                                              SECTION  22                                                 PAGE 0094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    6. RAPE VIOLENCE PREVENTION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CLASSIFIED POSITIONS                                     6,292                   6,292                   6,292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  OTHER PERSONAL SERVICES         40,897                  38,235                  38,235                  38,235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TOTAL PERSONAL SERVICE           40,897                  44,527                  44,527                  44,527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OTHER OPERATING EXPENSES         64,381                 255,308                 255,308                 255,308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PUBLIC ASSISTANCE: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CASE SERVICES                1,157,679     627,436   1,139,470     609,227   1,139,470     609,227   1,139,470     609,227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TOTAL CASE SRVC/PUB ASST      1,157,679     627,436   1,139,470     609,227   1,139,470     609,227   1,139,470     609,227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AID TO SUBDIVISIONS: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AID TO OTHER ENTITIES            8,575       8,575       8,060       8,060       8,060       8,060       8,060       8,060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TOTAL DIST SUBDIVISIONS           8,575       8,575       8,060       8,060       8,060       8,060       8,060       8,060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TOTAL RAPE VIOLENCE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PREVENTION                    1,271,532     636,011   1,447,365     617,287   1,447,365     617,287   1,447,365     617,287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E. FAMILY HEALTH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7. INDEPENDENT LIVING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      CLASSIFIED POSITIONS        12,732,712   1,340,384  10,793,163   1,259,617  10,793,163   1,259,617  10,793,163   1,259,617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(360.18)     (60.22)    (266.12)     (34.84)    (266.12)     (34.84)    (266.12)     (34.84)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OTHER PERSONAL SERVICES      2,155,329               2,031,989               2,031,989               2,031,989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TOTAL PERSONAL SERVICE       14,888,041   1,340,384  12,825,152   1,259,617  12,825,152   1,259,617  12,825,152   1,259,617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                                    (360.18)     (60.22)    (266.12)     (34.84)    (266.12)     (34.84)    (266.12)     (34.84)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OTHER OPERATING EXPENSES     15,804,531     790,976   5,427,331     789,432   5,427,331     789,432   5,427,331     789,432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PUBLIC ASSISTANCE: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CASE SERVICES                8,835,551   3,999,727   8,679,901   3,844,077   8,679,901   3,844,077   8,679,901   3,844,077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    TOTAL CASE SRVC/PUB ASST      8,835,551   3,999,727   8,679,901   3,844,077   8,679,901   3,844,077   8,679,901   3,844,077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TOTAL INDEPENDENT LIVING      39,528,123   6,131,087  26,932,384   5,893,126  26,932,384   5,893,126  26,932,384   5,893,126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(360.18)     (60.22)    (266.12)     (34.84)    (266.12)     (34.84)    (266.12)     (34.84)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TOTAL FAMILY HEALTH           367,438,780  46,699,418 358,136,345  43,703,619 372,296,710  53,663,984 368,315,242  53,882,516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(2797.32)   (1214.69)   (2253.96)    (792.23)   (2249.96)    (788.23)   (2253.96)    (792.23)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F. HEALTH CARE STANDARDS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1. RADIOLOGAL MONITORING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CLASSIFIED POSITIONS         1,028,840     316,040   1,019,669     306,869   1,019,669     306,869   1,019,669     306,869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(33.76)     (13.99)     (26.95)      (9.86)     (26.95)      (9.86)     (26.95)      (9.86)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22-0007                                              SECTION  22                                                 PAGE 0095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OTHER PERSONAL SERVICES            356         356         346         346         346         346         346         346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TOTAL PERSONAL SERVICE        1,029,196     316,396   1,020,015     307,215   1,020,015     307,215   1,020,015     307,215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(33.76)     (13.99)     (26.95)      (9.86)     (26.95)      (9.86)     (26.95)      (9.86)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OTHER OPERATING EXPENSES        153,423      36,236     159,904      35,184     159,904      35,184     159,904      35,184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TOTAL RADIOLOGICAL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MONITORING                    1,182,619     352,632   1,179,919     342,399   1,179,919     342,399   1,179,919     342,399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(33.76)     (13.99)     (26.95)      (9.86)     (26.95)      (9.86)     (26.95)      (9.86)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F. HEALTH CARE STANDARDS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2.  FACIL/SVC DEVELOPMENT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CLASSIFIED POSITIONS           341,683     218,655     328,827     202,065     328,827     202,065     328,827     202,065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(13.86)     (10.68)      (9.74)      (6.83)      (9.74)      (6.83)      (9.74)      (6.83)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UNCLASSIFIED POSITIONS          93,336      93,336      93,336      93,336      93,336      93,336      93,336      93,336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                                 (1.00)      (1.00)      (1.00)      (1.00)      (1.00)      (1.00)      (1.00)      (1.00)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OTHER PERSONAL SERVICES         10,319       1,319      17,818       8,818      17,818       8,818      17,818       8,818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     TOTAL PERSONAL SERVICE          445,338     313,310     439,981     304,219     439,981     304,219     439,981     304,219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(14.86)     (11.68)     (10.74)      (7.83)     (10.74)      (7.83)     (10.74)      (7.83)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OTHER OPERATING EXPENSES      5,745,628     110,299   5,680,222     107,098   5,680,222     107,098   5,680,222     107,098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TOTAL FACILITY &amp; SRVC DEVEL    6,190,966     423,609   6,120,203     411,317   6,120,203     411,317   6,120,203     411,317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21                                      (14.86)     (11.68)     (10.74)      (7.83)     (10.74)      (7.83)     (10.74)      (7.83)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F. HEALTH CARE STANDARDS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3. FACILITY LICENSING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CLASSIFIED POSITIONS         1,475,073     761,916   1,444,315     731,158   1,444,315     731,158   1,444,315     731,158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(58.80)     (33.76)     (38.93)     (21.78)     (38.93)     (21.78)     (38.93)     (21.78)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OTHER PERSONAL SERVICES         29,484                  29,484                  29,484                  29,484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TOTAL PERSONAL SERVICE        1,504,557     761,916   1,473,799     731,158   1,473,799     731,158   1,473,799     731,158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 (58.80)     (33.76)     (38.93)     (21.78)     (38.93)     (21.78)     (38.93)     (21.78)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OTHER OPERATING EXPENSES        529,788      84,101     470,830      90,307     470,830      90,307     470,830      90,307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32     TOTAL FACILITY LICENSING       2,034,345     846,017   1,944,629     821,465   1,944,629     821,465   1,944,629     821,465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33                                      (58.80)     (33.76)     (38.93)     (21.78)     (38.93)     (21.78)     (38.93)     (21.78)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F. HEALTH CARE STANDARDS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4. INSPECTION OF CARE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CLASSIFIED POSITIONS         3,063,646               3,063,646               3,063,646               3,063,646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                                (68.18)                 (70.18)                 (70.18)                 (70.18)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22-0008                                              SECTION  22                                                 PAGE 0096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 OTHER PERSONAL SERVICES         17,660                  11,822                  11,822                  11,822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TOTAL PERSONAL SERVICE        3,081,306               3,075,468               3,075,468               3,075,468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(68.18)                 (70.18)                 (70.18)                 (70.18)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OTHER OPERATING EXPENSES      1,260,311               1,256,477               1,256,477               1,256,477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TOTAL INSPECTION OF CARE       4,341,617               4,331,945               4,331,945               4,331,945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(68.18)                 (70.18)                 (70.18)                 (70.18)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F. HEALTH CARE STANDARDS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5.  EMERGENCY MEDICAL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     SERVICES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      CLASSIFIED POSITIONS           444,687     311,571     422,158     302,530     422,158     302,530     422,158     302,530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(16.76)     (13.79)     (11.76)      (8.71)     (11.76)      (8.71)     (11.76)      (8.71)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OTHER PERSONAL SERVICES                                  1,089                   1,089                   1,089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 TOTAL PERSONAL SERVICE          444,687     311,571     423,247     302,530     423,247     302,530     423,247     302,530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(16.76)     (13.79)     (11.76)      (8.71)     (11.76)      (8.71)     (11.76)      (8.71)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OTHER OPERATING EXPENSES        650,603      32,191     744,115      31,257     744,115      31,257     744,115      31,257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SPECIAL ITEMS: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TRAUMA CENTER FUND           2,656,240   2,268,886   2,656,240   2,268,886   2,656,240   2,268,886   2,656,240   2,268,886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TOTAL SPECIAL ITEMS           2,656,240   2,268,886   2,656,240   2,268,886   2,656,240   2,268,886   2,656,240   2,268,886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AID TO SUBDIVISIONS: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      ALLOC CNTY-RESTRICTED           52,773                  52,773                  52,773                  52,773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       AID CNTY-RESTRICTED            672,515     672,515     536,382     536,382     536,382     536,382     536,382     536,382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AID EMS-REGIONAL COUNCILS      218,011     218,011     164,579     164,579     164,579     164,579     164,579     164,579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    TOTAL DIST SUBDIVISIONS         943,299     890,526     753,734     700,961     753,734     700,961     753,734     700,961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TOTAL E.M.S.                   4,694,829   3,503,174   4,577,336   3,303,634   4,577,336   3,303,634   4,577,336   3,303,634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27                                      (16.76)     (13.79)     (11.76)      (8.71)     (11.76)      (8.71)     (11.76)      (8.71)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TOTAL HEALTH CARE STANDARDS    18,444,376   5,125,432  18,154,032   4,878,815  18,154,032   4,878,815  18,154,032   4,878,815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                                    (192.36)     (73.22)    (158.56)     (48.18)    (158.56)     (48.18)    (158.56)     (48.18)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  G. HEALTH SURVEILLANCE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  SUPPORT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     1. HEALTH LAB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36       CLASSIFIED POSITIONS         3,085,204     880,924   3,039,990     835,639   3,039,990     835,639   3,039,990     835,639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(96.44)     (39.05)     (77.63)     (25.49)     (77.63)     (25.49)     (77.63)     (25.49)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     OTHER PERSONAL SERVICES        176,909                 128,094                 128,094                 128,094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39      TOTAL PERSONAL SERVICE        3,262,113     880,924   3,168,084     835,639   3,168,084     835,639   3,168,084     835,639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40                                      (96.44)     (39.05)     (77.63)     (25.49)     (77.63)     (25.49)     (77.63)     (25.49)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22-0009                                              SECTION  22                                                 PAGE 0097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     OTHER OPERATING EXPENSES      7,641,162     124,128   6,931,702     140,369   6,931,702     140,369   6,931,702     140,369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TOTAL HEALTH LAB              10,903,275   1,005,052  10,099,786     976,008  10,099,786     976,008  10,099,786     976,008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3                                      (96.44)     (39.05)     (77.63)     (25.49)     (77.63)     (25.49)     (77.63)     (25.49)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  G. HEALTH SURVEILLANCE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  SUPPORT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   2. VITAL RECORDS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  PERSONAL SERVICE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CLASSIFIED POSITIONS         2,775,759      84,777   2,950,704      84,816   2,950,704      84,816   2,950,704      84,816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 (79.24)      (3.76)     (67.33)      (2.65)     (67.33)      (2.65)     (67.33)      (2.65)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OTHER PERSONAL SERVICES      1,012,091               1,294,435               1,294,435               1,294,435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    TOTAL PERSONAL SERVICE        3,787,850      84,777   4,245,139      84,816   4,245,139      84,816   4,245,139      84,816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(79.24)      (3.76)     (67.33)      (2.65)     (67.33)      (2.65)     (67.33)      (2.65)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OTHER OPERATING EXPENSES      2,945,249      40,852   2,826,995      39,666   2,826,995      39,666   2,826,995      39,666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    TOTAL VITAL RECORDS            6,733,099     125,629   7,072,134     124,482   7,072,134     124,482   7,072,134     124,482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16                                      (79.24)      (3.76)     (67.33)      (2.65)     (67.33)      (2.65)     (67.33)      (2.65)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TOTAL HEALTH SURVEILLANCE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19     SUPPORT                       17,636,374   1,130,681  17,171,920   1,100,490  17,171,920   1,100,490  17,171,920   1,100,490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(175.68)     (42.81)    (144.96)     (28.14)    (144.96)     (28.14)    (144.96)     (28.14)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PROGRAMS AND SERVICES      492,845,421  63,861,694 477,581,799  60,272,854 491,742,164  70,233,219 487,760,696  70,451,751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(4372.09)   (1626.87)   (3603.27)   (1082.57)   (3599.27)   (1078.57)   (3603.27)   (1082.57)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25 III. EMPLOYEE BENEFITS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C. STATE EMPLOYER CONTRIBUTIONS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EMPLOYER CONTRIBUTIONS          52,467,801  14,160,801  46,290,948  13,185,861  47,575,051  14,469,964  47,612,051  14,506,964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 TOTAL FRINGE BENEFITS            52,467,801  14,160,801  46,290,948  13,185,861  47,575,051  14,469,964  47,612,051  14,506,964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30 TOTAL EMPLOYEE BENEFITS           52,467,801  14,160,801  46,290,948  13,185,861  47,575,051  14,469,964  47,612,051  14,506,964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DEPT OF HEALTH AND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ENVIRONMENTAL CONTROL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34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35 TOTAL FUNDS AVAILABLE            565,142,111  82,556,547 541,637,042  77,858,686 557,081,510  89,103,154 553,137,042  89,358,686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TOTAL AUTHORIZED FTE POSITIONS     (4710.23)   (1809.57)   (3850.83)   (1196.46)   (3846.83)   (1192.46)   (3850.83)   (1196.46)</w:t>
      </w:r>
    </w:p>
    <w:p w:rsidR="00147807" w:rsidRPr="00780FFB" w:rsidRDefault="00147807" w:rsidP="00147807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147807" w:rsidRDefault="00147807" w:rsidP="00147807">
      <w:pPr>
        <w:spacing w:line="170" w:lineRule="exact"/>
        <w:rPr>
          <w:rFonts w:ascii="Letter Gothic" w:hAnsi="Letter Gothic"/>
          <w:sz w:val="18"/>
        </w:rPr>
      </w:pPr>
    </w:p>
    <w:p w:rsidR="001F4392" w:rsidRPr="00147807" w:rsidRDefault="001F4392" w:rsidP="00147807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147807" w:rsidSect="001478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9D3598-1815-4011-A9DE-AC7C919074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268BE33-F3AE-4870-96A4-12418CC57A5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B51592-2BFF-443C-AB66-2EF3571226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0AD23D-8154-4E6B-804F-107B5E90390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4F6350A-EE3B-4AF1-9765-75A2AC10927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47807"/>
    <w:rsid w:val="00002C26"/>
    <w:rsid w:val="00047E19"/>
    <w:rsid w:val="00074433"/>
    <w:rsid w:val="00105EE5"/>
    <w:rsid w:val="00147807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7826</Words>
  <Characters>44614</Characters>
  <Application>Microsoft Office Word</Application>
  <DocSecurity>0</DocSecurity>
  <Lines>371</Lines>
  <Paragraphs>104</Paragraphs>
  <ScaleCrop>false</ScaleCrop>
  <Company>LPITS</Company>
  <LinksUpToDate>false</LinksUpToDate>
  <CharactersWithSpaces>52336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